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2EB" w14:textId="77777777" w:rsidR="005F51E6" w:rsidRPr="005F28D0" w:rsidRDefault="005F51E6">
      <w:pPr>
        <w:rPr>
          <w:rFonts w:asciiTheme="minorHAnsi" w:hAnsiTheme="minorHAnsi" w:cstheme="minorHAnsi"/>
        </w:rPr>
      </w:pPr>
    </w:p>
    <w:p w14:paraId="75C59DF0" w14:textId="77777777" w:rsidR="003F35C2" w:rsidRDefault="00000000">
      <w:pPr>
        <w:rPr>
          <w:rFonts w:asciiTheme="minorHAnsi" w:hAnsiTheme="minorHAnsi" w:cstheme="minorHAnsi"/>
          <w:lang w:val="en-CA"/>
        </w:rPr>
      </w:pPr>
      <w:r w:rsidRPr="005F28D0">
        <w:rPr>
          <w:rFonts w:asciiTheme="minorHAnsi" w:hAnsiTheme="minorHAnsi" w:cstheme="minorHAnsi"/>
          <w:lang w:val="en-CA"/>
        </w:rPr>
        <w:t>Bonjour [</w:t>
      </w:r>
      <w:r w:rsidRPr="005F28D0">
        <w:rPr>
          <w:rFonts w:asciiTheme="minorHAnsi" w:hAnsiTheme="minorHAnsi" w:cstheme="minorHAnsi"/>
          <w:highlight w:val="yellow"/>
          <w:lang w:val="en-CA"/>
        </w:rPr>
        <w:t>NOM DU REPRESENTANT</w:t>
      </w:r>
      <w:r w:rsidRPr="005F28D0">
        <w:rPr>
          <w:rFonts w:asciiTheme="minorHAnsi" w:hAnsiTheme="minorHAnsi" w:cstheme="minorHAnsi"/>
          <w:lang w:val="en-CA"/>
        </w:rPr>
        <w:t>],</w:t>
      </w:r>
    </w:p>
    <w:p w14:paraId="39490809" w14:textId="77777777" w:rsidR="00977835" w:rsidRPr="005F28D0" w:rsidRDefault="00977835" w:rsidP="00977835">
      <w:pPr>
        <w:ind w:left="1080"/>
        <w:rPr>
          <w:rFonts w:asciiTheme="minorHAnsi" w:hAnsiTheme="minorHAnsi" w:cstheme="minorHAnsi"/>
          <w:lang w:val="en-CA"/>
        </w:rPr>
      </w:pPr>
    </w:p>
    <w:p w14:paraId="41C600E2" w14:textId="511A4074" w:rsidR="003F35C2" w:rsidRDefault="00000000">
      <w:pPr>
        <w:rPr>
          <w:rFonts w:asciiTheme="minorHAnsi" w:hAnsiTheme="minorHAnsi" w:cstheme="minorHAnsi"/>
          <w:lang w:val="en-CA"/>
        </w:rPr>
      </w:pPr>
      <w:r w:rsidRPr="005F28D0">
        <w:rPr>
          <w:rFonts w:asciiTheme="minorHAnsi" w:hAnsiTheme="minorHAnsi" w:cstheme="minorHAnsi"/>
          <w:lang w:val="en-CA"/>
        </w:rPr>
        <w:t>Je vous remercie d'avoir pris le temps de parler de l'hypertension artérielle pulmonaire</w:t>
      </w:r>
      <w:r w:rsidR="008A19E4">
        <w:rPr>
          <w:rFonts w:asciiTheme="minorHAnsi" w:hAnsiTheme="minorHAnsi" w:cstheme="minorHAnsi"/>
          <w:lang w:val="en-CA"/>
        </w:rPr>
        <w:t>, de l'</w:t>
      </w:r>
      <w:r w:rsidRPr="005F28D0">
        <w:rPr>
          <w:rFonts w:asciiTheme="minorHAnsi" w:hAnsiTheme="minorHAnsi" w:cstheme="minorHAnsi"/>
          <w:lang w:val="en-CA"/>
        </w:rPr>
        <w:t xml:space="preserve">importance de l'accès au </w:t>
      </w:r>
      <w:r w:rsidR="00F21ED8">
        <w:rPr>
          <w:rFonts w:asciiTheme="minorHAnsi" w:hAnsiTheme="minorHAnsi" w:cstheme="minorHAnsi"/>
          <w:lang w:val="en-CA"/>
        </w:rPr>
        <w:t>sotatercept (</w:t>
      </w:r>
      <w:r w:rsidR="00F21ED8" w:rsidRPr="00F21ED8">
        <w:rPr>
          <w:rFonts w:asciiTheme="minorHAnsi" w:hAnsiTheme="minorHAnsi" w:cstheme="minorHAnsi"/>
        </w:rPr>
        <w:t>Winrevair™</w:t>
      </w:r>
      <w:r w:rsidR="00F21ED8">
        <w:rPr>
          <w:rFonts w:asciiTheme="minorHAnsi" w:hAnsiTheme="minorHAnsi" w:cstheme="minorHAnsi"/>
        </w:rPr>
        <w:t>)</w:t>
      </w:r>
      <w:r w:rsidR="00F21ED8">
        <w:rPr>
          <w:rFonts w:asciiTheme="minorHAnsi" w:hAnsiTheme="minorHAnsi" w:cstheme="minorHAnsi"/>
          <w:lang w:val="en-CA"/>
        </w:rPr>
        <w:t xml:space="preserve"> </w:t>
      </w:r>
      <w:r w:rsidR="003474D1">
        <w:rPr>
          <w:rFonts w:asciiTheme="minorHAnsi" w:hAnsiTheme="minorHAnsi" w:cstheme="minorHAnsi"/>
          <w:lang w:val="en-CA"/>
        </w:rPr>
        <w:t xml:space="preserve">au </w:t>
      </w:r>
      <w:r w:rsidR="008A19E4">
        <w:rPr>
          <w:rFonts w:asciiTheme="minorHAnsi" w:hAnsiTheme="minorHAnsi" w:cstheme="minorHAnsi"/>
          <w:lang w:val="en-CA"/>
        </w:rPr>
        <w:t>Québec et de notre déception face à la recommandation de l'INESSS contre le financement public du sotatercept malgré ses avantages thérapeutiques.</w:t>
      </w:r>
    </w:p>
    <w:p w14:paraId="641CC01B" w14:textId="77777777" w:rsidR="00A64320" w:rsidRDefault="00A64320" w:rsidP="00026F3C">
      <w:pPr>
        <w:rPr>
          <w:rFonts w:asciiTheme="minorHAnsi" w:hAnsiTheme="minorHAnsi" w:cstheme="minorHAnsi"/>
          <w:lang w:val="en-CA"/>
        </w:rPr>
      </w:pPr>
    </w:p>
    <w:p w14:paraId="3E02BC20" w14:textId="77777777" w:rsidR="003F35C2" w:rsidRDefault="00000000">
      <w:pPr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La négociation des prix est le seul moyen d'améliorer le rapport coût-efficacité du sotatercept</w:t>
      </w:r>
      <w:r w:rsidRPr="008A19E4">
        <w:rPr>
          <w:rFonts w:asciiTheme="minorHAnsi" w:hAnsiTheme="minorHAnsi" w:cstheme="minorHAnsi"/>
          <w:lang w:val="en-CA"/>
        </w:rPr>
        <w:t xml:space="preserve">. </w:t>
      </w:r>
      <w:r w:rsidR="00A64320" w:rsidRPr="008A19E4">
        <w:rPr>
          <w:rFonts w:asciiTheme="minorHAnsi" w:hAnsiTheme="minorHAnsi" w:cstheme="minorHAnsi"/>
          <w:lang w:val="en-CA"/>
        </w:rPr>
        <w:t>Nous espérons que le ministre de la Santé</w:t>
      </w:r>
      <w:r w:rsidRPr="008A19E4">
        <w:rPr>
          <w:rFonts w:asciiTheme="minorHAnsi" w:hAnsiTheme="minorHAnsi" w:cstheme="minorHAnsi"/>
          <w:lang w:val="en-CA"/>
        </w:rPr>
        <w:t xml:space="preserve">, malgré la </w:t>
      </w:r>
      <w:r w:rsidR="00A64320" w:rsidRPr="008A19E4">
        <w:rPr>
          <w:rFonts w:asciiTheme="minorHAnsi" w:hAnsiTheme="minorHAnsi" w:cstheme="minorHAnsi"/>
          <w:lang w:val="en-CA"/>
        </w:rPr>
        <w:t>recommandation de l'INESS</w:t>
      </w:r>
      <w:r w:rsidRPr="008A19E4">
        <w:rPr>
          <w:rFonts w:asciiTheme="minorHAnsi" w:hAnsiTheme="minorHAnsi" w:cstheme="minorHAnsi"/>
          <w:lang w:val="en-CA"/>
        </w:rPr>
        <w:t xml:space="preserve">, se joindra </w:t>
      </w:r>
      <w:r>
        <w:rPr>
          <w:rFonts w:asciiTheme="minorHAnsi" w:hAnsiTheme="minorHAnsi" w:cstheme="minorHAnsi"/>
          <w:lang w:val="en-CA"/>
        </w:rPr>
        <w:t xml:space="preserve">à l'APCC </w:t>
      </w:r>
      <w:r w:rsidRPr="008A19E4">
        <w:rPr>
          <w:rFonts w:asciiTheme="minorHAnsi" w:hAnsiTheme="minorHAnsi" w:cstheme="minorHAnsi"/>
          <w:lang w:val="en-CA"/>
        </w:rPr>
        <w:t xml:space="preserve">pour négocier le prix du sotatercept. </w:t>
      </w:r>
    </w:p>
    <w:p w14:paraId="09F7FC2F" w14:textId="77777777" w:rsidR="008A19E4" w:rsidRDefault="008A19E4" w:rsidP="005F28D0">
      <w:pPr>
        <w:rPr>
          <w:rFonts w:asciiTheme="minorHAnsi" w:hAnsiTheme="minorHAnsi" w:cstheme="minorHAnsi"/>
          <w:lang w:val="en-CA"/>
        </w:rPr>
      </w:pPr>
    </w:p>
    <w:p w14:paraId="0992416A" w14:textId="77777777" w:rsidR="003F35C2" w:rsidRDefault="00000000">
      <w:pPr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 xml:space="preserve">Je tiens à </w:t>
      </w:r>
      <w:r w:rsidR="004528BE" w:rsidRPr="005F28D0">
        <w:rPr>
          <w:rFonts w:asciiTheme="minorHAnsi" w:hAnsiTheme="minorHAnsi" w:cstheme="minorHAnsi"/>
          <w:lang w:val="en-CA"/>
        </w:rPr>
        <w:t>vous remercier d'</w:t>
      </w:r>
      <w:r w:rsidR="000E79B9">
        <w:rPr>
          <w:rFonts w:asciiTheme="minorHAnsi" w:hAnsiTheme="minorHAnsi" w:cstheme="minorHAnsi"/>
          <w:lang w:val="en-CA"/>
        </w:rPr>
        <w:t xml:space="preserve">avoir </w:t>
      </w:r>
      <w:r w:rsidR="00BC3871">
        <w:rPr>
          <w:rFonts w:asciiTheme="minorHAnsi" w:hAnsiTheme="minorHAnsi" w:cstheme="minorHAnsi"/>
          <w:lang w:val="en-CA"/>
        </w:rPr>
        <w:t>accepté d'</w:t>
      </w:r>
      <w:r w:rsidR="004528BE" w:rsidRPr="005F28D0">
        <w:rPr>
          <w:rFonts w:asciiTheme="minorHAnsi" w:hAnsiTheme="minorHAnsi" w:cstheme="minorHAnsi"/>
          <w:lang w:val="en-CA"/>
        </w:rPr>
        <w:t xml:space="preserve">interpeller </w:t>
      </w:r>
      <w:r w:rsidR="00F10FED" w:rsidRPr="005F28D0">
        <w:rPr>
          <w:rFonts w:asciiTheme="minorHAnsi" w:hAnsiTheme="minorHAnsi" w:cstheme="minorHAnsi"/>
          <w:lang w:val="en-CA"/>
        </w:rPr>
        <w:t xml:space="preserve">le ministre de </w:t>
      </w:r>
      <w:r w:rsidR="00B036C9">
        <w:rPr>
          <w:rFonts w:asciiTheme="minorHAnsi" w:hAnsiTheme="minorHAnsi" w:cstheme="minorHAnsi"/>
          <w:lang w:val="en-CA"/>
        </w:rPr>
        <w:t xml:space="preserve">la Santé </w:t>
      </w:r>
      <w:r w:rsidR="004242D6" w:rsidRPr="005F28D0">
        <w:rPr>
          <w:rFonts w:asciiTheme="minorHAnsi" w:hAnsiTheme="minorHAnsi" w:cstheme="minorHAnsi"/>
          <w:lang w:val="en-CA"/>
        </w:rPr>
        <w:t xml:space="preserve">sur cette question importante au nom des </w:t>
      </w:r>
      <w:r w:rsidR="005F51E6" w:rsidRPr="005F28D0">
        <w:rPr>
          <w:rFonts w:asciiTheme="minorHAnsi" w:hAnsiTheme="minorHAnsi" w:cstheme="minorHAnsi"/>
          <w:lang w:val="en-CA"/>
        </w:rPr>
        <w:t xml:space="preserve">personnes </w:t>
      </w:r>
      <w:r w:rsidR="004242D6" w:rsidRPr="005F28D0">
        <w:rPr>
          <w:rFonts w:asciiTheme="minorHAnsi" w:hAnsiTheme="minorHAnsi" w:cstheme="minorHAnsi"/>
          <w:lang w:val="en-CA"/>
        </w:rPr>
        <w:t>atteintes d'</w:t>
      </w:r>
      <w:r w:rsidR="00F21ED8">
        <w:rPr>
          <w:rFonts w:asciiTheme="minorHAnsi" w:hAnsiTheme="minorHAnsi" w:cstheme="minorHAnsi"/>
          <w:lang w:val="en-CA"/>
        </w:rPr>
        <w:t>hypertension artérielle pulmonaire</w:t>
      </w:r>
      <w:r w:rsidR="004242D6" w:rsidRPr="005F28D0">
        <w:rPr>
          <w:rFonts w:asciiTheme="minorHAnsi" w:hAnsiTheme="minorHAnsi" w:cstheme="minorHAnsi"/>
          <w:lang w:val="en-CA"/>
        </w:rPr>
        <w:t xml:space="preserve">. Vous trouverez ci-joint un projet de lettre que vous </w:t>
      </w:r>
      <w:r w:rsidR="00CB401A">
        <w:rPr>
          <w:rFonts w:asciiTheme="minorHAnsi" w:hAnsiTheme="minorHAnsi" w:cstheme="minorHAnsi"/>
          <w:lang w:val="en-CA"/>
        </w:rPr>
        <w:t xml:space="preserve">pouvez </w:t>
      </w:r>
      <w:r w:rsidR="004242D6" w:rsidRPr="005F28D0">
        <w:rPr>
          <w:rFonts w:asciiTheme="minorHAnsi" w:hAnsiTheme="minorHAnsi" w:cstheme="minorHAnsi"/>
          <w:lang w:val="en-CA"/>
        </w:rPr>
        <w:t xml:space="preserve">personnaliser et envoyer </w:t>
      </w:r>
      <w:r w:rsidR="00253B13">
        <w:rPr>
          <w:rFonts w:asciiTheme="minorHAnsi" w:hAnsiTheme="minorHAnsi" w:cstheme="minorHAnsi"/>
          <w:lang w:val="en-CA"/>
        </w:rPr>
        <w:t xml:space="preserve">au ministre. Je vous serais reconnaissant </w:t>
      </w:r>
      <w:r w:rsidR="00F6050F">
        <w:rPr>
          <w:rFonts w:asciiTheme="minorHAnsi" w:hAnsiTheme="minorHAnsi" w:cstheme="minorHAnsi"/>
          <w:lang w:val="en-CA"/>
        </w:rPr>
        <w:t xml:space="preserve">de </w:t>
      </w:r>
      <w:r w:rsidR="00253B13">
        <w:rPr>
          <w:rFonts w:asciiTheme="minorHAnsi" w:hAnsiTheme="minorHAnsi" w:cstheme="minorHAnsi"/>
          <w:lang w:val="en-CA"/>
        </w:rPr>
        <w:t xml:space="preserve">me mettre en copie de la lettre lorsque vous l'enverrez. </w:t>
      </w:r>
    </w:p>
    <w:p w14:paraId="4AE424AC" w14:textId="77777777" w:rsidR="00977835" w:rsidRPr="005F28D0" w:rsidRDefault="00977835" w:rsidP="0097783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lang w:val="en-CA"/>
        </w:rPr>
      </w:pPr>
    </w:p>
    <w:p w14:paraId="2D5FB7EC" w14:textId="77777777" w:rsidR="003F35C2" w:rsidRDefault="000000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28D0">
        <w:rPr>
          <w:rFonts w:asciiTheme="minorHAnsi" w:hAnsiTheme="minorHAnsi" w:cstheme="minorHAnsi"/>
          <w:lang w:val="en-CA"/>
        </w:rPr>
        <w:t>Entre-temps, si vous avez des questions, n'hésitez pas à me contacter ou à contacter directement l'</w:t>
      </w:r>
      <w:r w:rsidR="00F21ED8">
        <w:rPr>
          <w:rFonts w:asciiTheme="minorHAnsi" w:hAnsiTheme="minorHAnsi" w:cstheme="minorHAnsi"/>
          <w:lang w:val="en-CA"/>
        </w:rPr>
        <w:t xml:space="preserve">Association d'hypertension pulmonaire du </w:t>
      </w:r>
      <w:r w:rsidRPr="005F28D0">
        <w:rPr>
          <w:rFonts w:asciiTheme="minorHAnsi" w:hAnsiTheme="minorHAnsi" w:cstheme="minorHAnsi"/>
          <w:lang w:val="en-CA"/>
        </w:rPr>
        <w:t xml:space="preserve">Canada à l'adresse info@phacanada.ca. </w:t>
      </w:r>
    </w:p>
    <w:p w14:paraId="4C1F9F9E" w14:textId="77777777" w:rsidR="00977835" w:rsidRPr="005F28D0" w:rsidRDefault="00977835" w:rsidP="00977835">
      <w:pPr>
        <w:rPr>
          <w:rFonts w:asciiTheme="minorHAnsi" w:hAnsiTheme="minorHAnsi" w:cstheme="minorHAnsi"/>
        </w:rPr>
      </w:pPr>
    </w:p>
    <w:p w14:paraId="743B43CA" w14:textId="77777777" w:rsidR="003F35C2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vous prie d'agréer, Monsieur le Président, l'expression de mes sentiments distingués,</w:t>
      </w:r>
    </w:p>
    <w:p w14:paraId="20A4A2F5" w14:textId="77777777" w:rsidR="00824E00" w:rsidRDefault="00824E00">
      <w:pPr>
        <w:rPr>
          <w:rFonts w:asciiTheme="minorHAnsi" w:hAnsiTheme="minorHAnsi" w:cstheme="minorHAnsi"/>
        </w:rPr>
      </w:pPr>
    </w:p>
    <w:p w14:paraId="670C4D2B" w14:textId="77777777" w:rsidR="003F35C2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[</w:t>
      </w:r>
      <w:r w:rsidRPr="00F50C95">
        <w:rPr>
          <w:rFonts w:asciiTheme="minorHAnsi" w:hAnsiTheme="minorHAnsi" w:cstheme="minorHAnsi"/>
          <w:highlight w:val="yellow"/>
        </w:rPr>
        <w:t>NOM</w:t>
      </w:r>
      <w:r>
        <w:rPr>
          <w:rFonts w:asciiTheme="minorHAnsi" w:hAnsiTheme="minorHAnsi" w:cstheme="minorHAnsi"/>
        </w:rPr>
        <w:t>]</w:t>
      </w:r>
    </w:p>
    <w:p w14:paraId="5DF9655A" w14:textId="77777777" w:rsidR="00977835" w:rsidRPr="005F28D0" w:rsidRDefault="00977835">
      <w:pPr>
        <w:rPr>
          <w:rFonts w:asciiTheme="minorHAnsi" w:hAnsiTheme="minorHAnsi" w:cstheme="minorHAnsi"/>
        </w:rPr>
      </w:pPr>
    </w:p>
    <w:sectPr w:rsidR="00977835" w:rsidRPr="005F28D0" w:rsidSect="0027155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75ED" w14:textId="77777777" w:rsidR="0071268B" w:rsidRDefault="0071268B" w:rsidP="00977835">
      <w:r>
        <w:separator/>
      </w:r>
    </w:p>
  </w:endnote>
  <w:endnote w:type="continuationSeparator" w:id="0">
    <w:p w14:paraId="328CE4DD" w14:textId="77777777" w:rsidR="0071268B" w:rsidRDefault="0071268B" w:rsidP="00977835">
      <w:r>
        <w:continuationSeparator/>
      </w:r>
    </w:p>
  </w:endnote>
  <w:endnote w:type="continuationNotice" w:id="1">
    <w:p w14:paraId="1B37BF73" w14:textId="77777777" w:rsidR="0071268B" w:rsidRDefault="00712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1242" w14:textId="77777777" w:rsidR="0071268B" w:rsidRDefault="0071268B" w:rsidP="00977835">
      <w:r>
        <w:separator/>
      </w:r>
    </w:p>
  </w:footnote>
  <w:footnote w:type="continuationSeparator" w:id="0">
    <w:p w14:paraId="5666BFFC" w14:textId="77777777" w:rsidR="0071268B" w:rsidRDefault="0071268B" w:rsidP="00977835">
      <w:r>
        <w:continuationSeparator/>
      </w:r>
    </w:p>
  </w:footnote>
  <w:footnote w:type="continuationNotice" w:id="1">
    <w:p w14:paraId="319E5199" w14:textId="77777777" w:rsidR="0071268B" w:rsidRDefault="00712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BB57" w14:textId="3EE0CCB6" w:rsidR="003F35C2" w:rsidRDefault="00000000">
    <w:pPr>
      <w:pStyle w:val="Header"/>
      <w:rPr>
        <w:rFonts w:asciiTheme="minorHAnsi" w:hAnsiTheme="minorHAnsi" w:cstheme="minorHAnsi"/>
        <w:lang w:val="en-CA"/>
      </w:rPr>
    </w:pPr>
    <w:r w:rsidRPr="00977835">
      <w:rPr>
        <w:rFonts w:asciiTheme="minorHAnsi" w:hAnsiTheme="minorHAnsi" w:cstheme="minorHAnsi"/>
        <w:lang w:val="en-CA"/>
      </w:rPr>
      <w:t xml:space="preserve">Courriel de remerciement des défenseurs aux représentants élus </w:t>
    </w:r>
  </w:p>
  <w:p w14:paraId="0518C20A" w14:textId="77777777" w:rsidR="00977835" w:rsidRPr="00977835" w:rsidRDefault="00977835">
    <w:pPr>
      <w:pStyle w:val="Header"/>
      <w:rPr>
        <w:rFonts w:asciiTheme="minorHAnsi" w:hAnsiTheme="minorHAnsi" w:cstheme="minorHAnsi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35"/>
    <w:rsid w:val="00026F3C"/>
    <w:rsid w:val="00063FBB"/>
    <w:rsid w:val="000B1AD5"/>
    <w:rsid w:val="000E79B9"/>
    <w:rsid w:val="00253B13"/>
    <w:rsid w:val="002673DA"/>
    <w:rsid w:val="00271554"/>
    <w:rsid w:val="00296C1C"/>
    <w:rsid w:val="002E618A"/>
    <w:rsid w:val="002F20DC"/>
    <w:rsid w:val="0033115D"/>
    <w:rsid w:val="003358E1"/>
    <w:rsid w:val="003474D1"/>
    <w:rsid w:val="003A061E"/>
    <w:rsid w:val="003A2AF3"/>
    <w:rsid w:val="003B084F"/>
    <w:rsid w:val="003F0CD7"/>
    <w:rsid w:val="003F35C2"/>
    <w:rsid w:val="004242D6"/>
    <w:rsid w:val="004528BE"/>
    <w:rsid w:val="00457D56"/>
    <w:rsid w:val="004C6A66"/>
    <w:rsid w:val="004F1BEB"/>
    <w:rsid w:val="004F78A8"/>
    <w:rsid w:val="00543F73"/>
    <w:rsid w:val="005D6A79"/>
    <w:rsid w:val="005F28D0"/>
    <w:rsid w:val="005F51E6"/>
    <w:rsid w:val="006A7891"/>
    <w:rsid w:val="006B1F87"/>
    <w:rsid w:val="006F2FDB"/>
    <w:rsid w:val="006F39EE"/>
    <w:rsid w:val="0071268B"/>
    <w:rsid w:val="00770BE4"/>
    <w:rsid w:val="007E64D1"/>
    <w:rsid w:val="00824E00"/>
    <w:rsid w:val="00842997"/>
    <w:rsid w:val="00895FFC"/>
    <w:rsid w:val="008A19E4"/>
    <w:rsid w:val="00923D0B"/>
    <w:rsid w:val="00977835"/>
    <w:rsid w:val="009C7B7E"/>
    <w:rsid w:val="00A317F2"/>
    <w:rsid w:val="00A37319"/>
    <w:rsid w:val="00A64320"/>
    <w:rsid w:val="00A6516E"/>
    <w:rsid w:val="00AA1A4D"/>
    <w:rsid w:val="00AC2695"/>
    <w:rsid w:val="00B036C9"/>
    <w:rsid w:val="00B257E4"/>
    <w:rsid w:val="00B92D07"/>
    <w:rsid w:val="00BC3871"/>
    <w:rsid w:val="00C92979"/>
    <w:rsid w:val="00CA0B32"/>
    <w:rsid w:val="00CB401A"/>
    <w:rsid w:val="00CC2822"/>
    <w:rsid w:val="00CD537E"/>
    <w:rsid w:val="00CE1D01"/>
    <w:rsid w:val="00D111DF"/>
    <w:rsid w:val="00D67EF7"/>
    <w:rsid w:val="00DB1842"/>
    <w:rsid w:val="00DF30ED"/>
    <w:rsid w:val="00E63682"/>
    <w:rsid w:val="00E646A0"/>
    <w:rsid w:val="00E653EF"/>
    <w:rsid w:val="00EC2AB4"/>
    <w:rsid w:val="00EE25B6"/>
    <w:rsid w:val="00F10FED"/>
    <w:rsid w:val="00F21ED8"/>
    <w:rsid w:val="00F50C95"/>
    <w:rsid w:val="00F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BBDF5"/>
  <w15:chartTrackingRefBased/>
  <w15:docId w15:val="{2329141E-673F-41EF-96BD-AC9F5022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83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7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835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A66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A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A66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A66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9dde87-8785-44cf-9e8d-abfe0dfe5e20" xsi:nil="true"/>
    <SharedWithUsers xmlns="efb7c47c-28aa-4e8b-82b8-c29bc15b80f4">
      <UserInfo>
        <DisplayName>Ryan Clarke</DisplayName>
        <AccountId>6</AccountId>
        <AccountType/>
      </UserInfo>
      <UserInfo>
        <DisplayName>Joanne Koskie</DisplayName>
        <AccountId>13</AccountId>
        <AccountType/>
      </UserInfo>
      <UserInfo>
        <DisplayName>Lauren Wu</DisplayName>
        <AccountId>248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B6AF1BF1CA046AA2A84CF5B552549" ma:contentTypeVersion="13" ma:contentTypeDescription="Create a new document." ma:contentTypeScope="" ma:versionID="60b9c7c08f9db4958cc0f1214464e13d">
  <xsd:schema xmlns:xsd="http://www.w3.org/2001/XMLSchema" xmlns:xs="http://www.w3.org/2001/XMLSchema" xmlns:p="http://schemas.microsoft.com/office/2006/metadata/properties" xmlns:ns2="f59dde87-8785-44cf-9e8d-abfe0dfe5e20" xmlns:ns3="efb7c47c-28aa-4e8b-82b8-c29bc15b80f4" targetNamespace="http://schemas.microsoft.com/office/2006/metadata/properties" ma:root="true" ma:fieldsID="e07eafd86d7f223f13ee92f7b1a5aebb" ns2:_="" ns3:_="">
    <xsd:import namespace="f59dde87-8785-44cf-9e8d-abfe0dfe5e20"/>
    <xsd:import namespace="efb7c47c-28aa-4e8b-82b8-c29bc15b8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de87-8785-44cf-9e8d-abfe0dfe5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c47c-28aa-4e8b-82b8-c29bc15b8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40D87-F27B-4540-A1CC-576D0D7517DB}">
  <ds:schemaRefs>
    <ds:schemaRef ds:uri="http://schemas.microsoft.com/office/2006/metadata/properties"/>
    <ds:schemaRef ds:uri="http://schemas.microsoft.com/office/infopath/2007/PartnerControls"/>
    <ds:schemaRef ds:uri="f59dde87-8785-44cf-9e8d-abfe0dfe5e20"/>
    <ds:schemaRef ds:uri="efb7c47c-28aa-4e8b-82b8-c29bc15b80f4"/>
  </ds:schemaRefs>
</ds:datastoreItem>
</file>

<file path=customXml/itemProps2.xml><?xml version="1.0" encoding="utf-8"?>
<ds:datastoreItem xmlns:ds="http://schemas.openxmlformats.org/officeDocument/2006/customXml" ds:itemID="{4E185F75-F12F-4784-9A10-671D52BF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dde87-8785-44cf-9e8d-abfe0dfe5e20"/>
    <ds:schemaRef ds:uri="efb7c47c-28aa-4e8b-82b8-c29bc15b8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819F5-37A3-44CF-983C-9A4542C74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mailto:info@phacanada.ca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O'Connell</dc:creator>
  <cp:keywords>, docId:CA82EF8FA88805F52F5E35026E2F6B27</cp:keywords>
  <dc:description/>
  <cp:lastModifiedBy>Jeremy Durand</cp:lastModifiedBy>
  <cp:revision>7</cp:revision>
  <dcterms:created xsi:type="dcterms:W3CDTF">2024-11-06T21:58:00Z</dcterms:created>
  <dcterms:modified xsi:type="dcterms:W3CDTF">2024-12-04T18:51:00Z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0x01010091CB6AF1BF1CA046AA2A84CF5B552549</vt:lpwstr>
  </property>
  <property fmtid="{D5CDD505-2E9C-101B-9397-08002B2CF9AE}" pid="3" name="GrammarlyDocumentId">
    <vt:lpwstr>3d22085fd2805267bedc4a525c23f1df9f046096c4496d04a43dca1a3488ab24</vt:lpwstr>
  </property>
</Properties>
</file>